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1C" w:rsidRDefault="00B6271C">
      <w:pPr>
        <w:rPr>
          <w:b/>
        </w:rPr>
      </w:pPr>
      <w:r>
        <w:rPr>
          <w:b/>
        </w:rPr>
        <w:t>Meghívó – „Versenykiírás”</w:t>
      </w:r>
    </w:p>
    <w:p w:rsidR="00B6271C" w:rsidRDefault="00B6271C">
      <w:pPr>
        <w:rPr>
          <w:b/>
        </w:rPr>
      </w:pPr>
    </w:p>
    <w:p w:rsidR="00B6271C" w:rsidRDefault="00B6271C">
      <w:r w:rsidRPr="00B6271C">
        <w:t>Kedves Sporttársak!</w:t>
      </w:r>
    </w:p>
    <w:p w:rsidR="00B6271C" w:rsidRDefault="00B6271C"/>
    <w:p w:rsidR="00B6271C" w:rsidRDefault="00B6271C" w:rsidP="000C419F">
      <w:pPr>
        <w:ind w:firstLine="708"/>
      </w:pPr>
      <w:r>
        <w:t xml:space="preserve">Szeretettel hívunk benneteket </w:t>
      </w:r>
      <w:r w:rsidRPr="00B6271C">
        <w:rPr>
          <w:b/>
        </w:rPr>
        <w:t>2019.</w:t>
      </w:r>
      <w:r w:rsidR="00DF3785">
        <w:rPr>
          <w:b/>
        </w:rPr>
        <w:t>11</w:t>
      </w:r>
      <w:r w:rsidRPr="00B6271C">
        <w:rPr>
          <w:b/>
        </w:rPr>
        <w:t>.</w:t>
      </w:r>
      <w:r w:rsidR="00DF3785">
        <w:rPr>
          <w:b/>
        </w:rPr>
        <w:t>16-á</w:t>
      </w:r>
      <w:bookmarkStart w:id="0" w:name="_GoBack"/>
      <w:bookmarkEnd w:id="0"/>
      <w:r w:rsidRPr="00B6271C">
        <w:rPr>
          <w:b/>
        </w:rPr>
        <w:t>n Győrbe, Az ETO parkba</w:t>
      </w:r>
      <w:r>
        <w:t xml:space="preserve"> (Nagysándor József u. 31.) az Angels vívó sportegyesület vívótermébe</w:t>
      </w:r>
      <w:r w:rsidR="00B32E44">
        <w:t>,</w:t>
      </w:r>
      <w:r>
        <w:t xml:space="preserve"> egy párbajtőr csapatbajnokságra.</w:t>
      </w:r>
    </w:p>
    <w:p w:rsidR="00B6271C" w:rsidRPr="00B6271C" w:rsidRDefault="00B6271C" w:rsidP="000C419F">
      <w:pPr>
        <w:ind w:firstLine="708"/>
        <w:rPr>
          <w:b/>
        </w:rPr>
      </w:pPr>
      <w:r>
        <w:t xml:space="preserve">A </w:t>
      </w:r>
      <w:r w:rsidRPr="00B6271C">
        <w:rPr>
          <w:b/>
        </w:rPr>
        <w:t>10.00 óra</w:t>
      </w:r>
      <w:r>
        <w:t>kor kezdődő viadalra Kisbérről, Tatáról, Győrből és Győrújbarátról várunk egy-</w:t>
      </w:r>
      <w:r w:rsidRPr="00B6271C">
        <w:rPr>
          <w:b/>
        </w:rPr>
        <w:t>egy 2005-2006-os korosztályú leány párbajtőrcsapatot.</w:t>
      </w:r>
    </w:p>
    <w:p w:rsidR="00B6271C" w:rsidRDefault="00B6271C" w:rsidP="000C419F">
      <w:pPr>
        <w:ind w:firstLine="708"/>
      </w:pPr>
      <w:r>
        <w:t>Az ötlet alapvetően tőlünk jött, van 3-4 vívóm, lányok, akik nagyon jó társaság és pár éves tapasztalattal szívesen is vívnak – hobby vívók - , nekik szeretnénk egy sportos délelőtti alkalmat teremteni, hogy együtt küzdhessenek.</w:t>
      </w:r>
    </w:p>
    <w:p w:rsidR="00B6271C" w:rsidRDefault="00B6271C" w:rsidP="000C419F">
      <w:pPr>
        <w:ind w:firstLine="708"/>
      </w:pPr>
      <w:r>
        <w:t>A lebonyolítás a négy csapat közti körmérkőzés</w:t>
      </w:r>
      <w:r w:rsidR="000C419F">
        <w:t>:</w:t>
      </w:r>
      <w:r>
        <w:t xml:space="preserve"> azaz párhuzamosan, két páston minden csapat minden csapattal vív, stafétaszerűen, 45 tusra. A csapatok 3+1 fősek lehetnek. Eredményt a 3 csapatküzdelem tusarányai alapján hirdetünk, csokoládé díjazással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:rsidR="00B6271C" w:rsidRDefault="00B6271C" w:rsidP="000C419F">
      <w:pPr>
        <w:ind w:firstLine="708"/>
      </w:pPr>
      <w:r>
        <w:t>Nevezési díj nincs, az öltözők – a vívóteremhez a Játszóház öltözői használhatók – 9.00 órától állnak rendelkezésre.</w:t>
      </w:r>
      <w:r w:rsidR="000C419F">
        <w:t xml:space="preserve"> Pontos kezdéssel 13.00 órára tervezzük a befejezést.</w:t>
      </w:r>
    </w:p>
    <w:p w:rsidR="000C419F" w:rsidRDefault="000C419F">
      <w:r>
        <w:tab/>
      </w:r>
      <w:r w:rsidR="00331F90">
        <w:t>B</w:t>
      </w:r>
      <w:r>
        <w:t>ízunk pozitív válaszotokban, sporttársi üdvözlettel: Halász Attila, GYDSE, 30-9919606</w:t>
      </w:r>
    </w:p>
    <w:p w:rsidR="000C419F" w:rsidRDefault="000C419F"/>
    <w:p w:rsidR="00B6271C" w:rsidRPr="00B6271C" w:rsidRDefault="00B6271C"/>
    <w:p w:rsidR="00B6271C" w:rsidRPr="00B6271C" w:rsidRDefault="00B6271C">
      <w:pPr>
        <w:rPr>
          <w:b/>
        </w:rPr>
      </w:pPr>
    </w:p>
    <w:sectPr w:rsidR="00B6271C" w:rsidRPr="00B6271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1C"/>
    <w:rsid w:val="000C419F"/>
    <w:rsid w:val="00331F90"/>
    <w:rsid w:val="00B32E44"/>
    <w:rsid w:val="00B6271C"/>
    <w:rsid w:val="00D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07E1"/>
  <w15:chartTrackingRefBased/>
  <w15:docId w15:val="{0EB93A76-4358-4AF2-8025-CF3A95003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nutzer</dc:creator>
  <cp:keywords/>
  <dc:description/>
  <cp:lastModifiedBy>Bende Halász</cp:lastModifiedBy>
  <cp:revision>4</cp:revision>
  <dcterms:created xsi:type="dcterms:W3CDTF">2019-03-18T08:02:00Z</dcterms:created>
  <dcterms:modified xsi:type="dcterms:W3CDTF">2019-10-17T06:45:00Z</dcterms:modified>
</cp:coreProperties>
</file>